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BF98A" w14:textId="77777777" w:rsidR="00277AF3" w:rsidRPr="00B9727A" w:rsidRDefault="00277AF3" w:rsidP="00B8538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9727A">
        <w:rPr>
          <w:rFonts w:ascii="GHEA Grapalat" w:hAnsi="GHEA Grapalat"/>
          <w:b/>
          <w:sz w:val="24"/>
          <w:szCs w:val="24"/>
          <w:lang w:val="en-US"/>
        </w:rPr>
        <w:t>ANNOUNCEMENT</w:t>
      </w:r>
    </w:p>
    <w:p w14:paraId="40111B3E" w14:textId="42206F2A" w:rsidR="00277AF3" w:rsidRPr="00B9727A" w:rsidRDefault="00B8538F" w:rsidP="00B8538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9727A">
        <w:rPr>
          <w:rFonts w:ascii="GHEA Grapalat" w:hAnsi="GHEA Grapalat"/>
          <w:b/>
          <w:sz w:val="24"/>
          <w:szCs w:val="24"/>
          <w:lang w:val="en-US"/>
        </w:rPr>
        <w:t>ON QUOTATION REQUEST</w:t>
      </w:r>
    </w:p>
    <w:p w14:paraId="71556E6E" w14:textId="77777777" w:rsidR="00C27438" w:rsidRPr="00B9727A" w:rsidRDefault="00C27438" w:rsidP="00B8538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4FD51D34" w14:textId="7CF09A0C" w:rsidR="00277AF3" w:rsidRPr="00B9727A" w:rsidRDefault="00277AF3" w:rsidP="00B8538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This text of the announcement has been approved by the evaluation committee</w:t>
      </w:r>
    </w:p>
    <w:p w14:paraId="3DCE4675" w14:textId="366D2489" w:rsidR="00277AF3" w:rsidRPr="00D95394" w:rsidRDefault="00277AF3" w:rsidP="00B8538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By the decision of </w:t>
      </w:r>
      <w:r w:rsidRPr="00B9727A">
        <w:rPr>
          <w:rFonts w:ascii="GHEA Grapalat" w:hAnsi="GHEA Grapalat"/>
          <w:b/>
          <w:sz w:val="24"/>
          <w:szCs w:val="24"/>
          <w:lang w:val="en-US"/>
        </w:rPr>
        <w:t>"</w:t>
      </w:r>
      <w:r w:rsidR="00B8538F" w:rsidRPr="00B9727A">
        <w:rPr>
          <w:rFonts w:ascii="GHEA Grapalat" w:hAnsi="GHEA Grapalat"/>
          <w:b/>
          <w:sz w:val="24"/>
          <w:szCs w:val="24"/>
          <w:lang w:val="en-US"/>
        </w:rPr>
        <w:t xml:space="preserve">2 </w:t>
      </w:r>
      <w:r w:rsidR="00EB6F97" w:rsidRPr="00B9727A">
        <w:rPr>
          <w:rFonts w:ascii="GHEA Grapalat" w:hAnsi="GHEA Grapalat"/>
          <w:b/>
          <w:sz w:val="24"/>
          <w:szCs w:val="24"/>
          <w:lang w:val="en-US"/>
        </w:rPr>
        <w:t>" "</w:t>
      </w:r>
      <w:r w:rsidR="00B47EA3">
        <w:rPr>
          <w:rFonts w:ascii="GHEA Grapalat" w:hAnsi="GHEA Grapalat"/>
          <w:b/>
          <w:sz w:val="24"/>
          <w:szCs w:val="24"/>
          <w:lang w:val="hy-AM"/>
        </w:rPr>
        <w:t>30</w:t>
      </w:r>
      <w:bookmarkStart w:id="0" w:name="_GoBack"/>
      <w:bookmarkEnd w:id="0"/>
      <w:r w:rsidR="00B8538F" w:rsidRPr="00B9727A">
        <w:rPr>
          <w:rFonts w:ascii="GHEA Grapalat" w:hAnsi="GHEA Grapalat"/>
          <w:b/>
          <w:sz w:val="24"/>
          <w:szCs w:val="24"/>
          <w:lang w:val="en-US"/>
        </w:rPr>
        <w:t>" "</w:t>
      </w:r>
      <w:r w:rsidR="004419D7" w:rsidRPr="00B9727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BA69EE" w:rsidRPr="00BA69EE">
        <w:rPr>
          <w:rFonts w:ascii="GHEA Grapalat" w:hAnsi="GHEA Grapalat"/>
          <w:b/>
          <w:sz w:val="24"/>
          <w:szCs w:val="24"/>
          <w:lang w:val="en-US"/>
        </w:rPr>
        <w:t>0</w:t>
      </w:r>
      <w:r w:rsidR="00D95394">
        <w:rPr>
          <w:rFonts w:ascii="GHEA Grapalat" w:hAnsi="GHEA Grapalat"/>
          <w:b/>
          <w:sz w:val="24"/>
          <w:szCs w:val="24"/>
          <w:lang w:val="hy-AM"/>
        </w:rPr>
        <w:t>1</w:t>
      </w:r>
      <w:r w:rsidRPr="00B9727A">
        <w:rPr>
          <w:rFonts w:ascii="GHEA Grapalat" w:hAnsi="GHEA Grapalat"/>
          <w:b/>
          <w:sz w:val="24"/>
          <w:szCs w:val="24"/>
          <w:lang w:val="en-US"/>
        </w:rPr>
        <w:t xml:space="preserve">" of </w:t>
      </w:r>
      <w:r w:rsidR="00D95394">
        <w:rPr>
          <w:rFonts w:ascii="GHEA Grapalat" w:hAnsi="GHEA Grapalat"/>
          <w:b/>
          <w:sz w:val="24"/>
          <w:szCs w:val="24"/>
          <w:lang w:val="hy-AM"/>
        </w:rPr>
        <w:t>2026</w:t>
      </w:r>
    </w:p>
    <w:p w14:paraId="2D71C5EE" w14:textId="77777777" w:rsidR="00277AF3" w:rsidRPr="00B9727A" w:rsidRDefault="00277AF3" w:rsidP="00B8538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14:paraId="00C3039F" w14:textId="77777777" w:rsidR="00B8538F" w:rsidRPr="00B9727A" w:rsidRDefault="00277AF3" w:rsidP="00B8538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Procedure code: </w:t>
      </w:r>
    </w:p>
    <w:p w14:paraId="546E9B2A" w14:textId="501160AC" w:rsidR="00277AF3" w:rsidRPr="004814A0" w:rsidRDefault="00DB270B" w:rsidP="00B8538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9727A">
        <w:rPr>
          <w:rFonts w:ascii="GHEA Grapalat" w:hAnsi="GHEA Grapalat"/>
          <w:b/>
          <w:sz w:val="24"/>
          <w:szCs w:val="24"/>
          <w:u w:val="single"/>
          <w:lang w:val="af-ZA"/>
        </w:rPr>
        <w:t>HH LMTH-TKTB HOAK-GHAPDZB-</w:t>
      </w:r>
      <w:r w:rsidR="004814A0">
        <w:rPr>
          <w:rFonts w:ascii="GHEA Grapalat" w:hAnsi="GHEA Grapalat"/>
          <w:b/>
          <w:sz w:val="24"/>
          <w:szCs w:val="24"/>
          <w:u w:val="single"/>
          <w:lang w:val="hy-AM"/>
        </w:rPr>
        <w:t>26/02</w:t>
      </w:r>
    </w:p>
    <w:p w14:paraId="32438123" w14:textId="77777777" w:rsidR="00277AF3" w:rsidRPr="00B9727A" w:rsidRDefault="00277AF3" w:rsidP="0057690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62BDE9B7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Client: </w:t>
      </w:r>
      <w:r w:rsidR="00DB270B" w:rsidRPr="00B9727A">
        <w:rPr>
          <w:rFonts w:ascii="GHEA Grapalat" w:hAnsi="GHEA Grapalat"/>
          <w:sz w:val="24"/>
          <w:szCs w:val="24"/>
          <w:lang w:val="en-US"/>
        </w:rPr>
        <w:t>Communal services and improvement of Tashir</w:t>
      </w:r>
      <w:r w:rsidR="004419D7" w:rsidRPr="00B9727A">
        <w:rPr>
          <w:rFonts w:ascii="GHEA Grapalat" w:hAnsi="GHEA Grapalat"/>
          <w:sz w:val="24"/>
          <w:szCs w:val="24"/>
          <w:lang w:val="en-US"/>
        </w:rPr>
        <w:t>,</w:t>
      </w:r>
      <w:r w:rsidR="00576905" w:rsidRPr="00B9727A">
        <w:rPr>
          <w:rFonts w:ascii="GHEA Grapalat" w:hAnsi="GHEA Grapalat"/>
          <w:sz w:val="24"/>
          <w:szCs w:val="24"/>
          <w:lang w:val="en-US"/>
        </w:rPr>
        <w:t xml:space="preserve"> </w:t>
      </w:r>
      <w:r w:rsidR="00DB270B" w:rsidRPr="00B9727A">
        <w:rPr>
          <w:rFonts w:ascii="GHEA Grapalat" w:hAnsi="GHEA Grapalat"/>
          <w:sz w:val="24"/>
          <w:szCs w:val="24"/>
          <w:lang w:val="en-US"/>
        </w:rPr>
        <w:t>V. Sargsyan 94</w:t>
      </w:r>
      <w:r w:rsidR="00D6171E" w:rsidRPr="00B9727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9727A">
        <w:rPr>
          <w:rFonts w:ascii="GHEA Grapalat" w:hAnsi="GHEA Grapalat"/>
          <w:sz w:val="24"/>
          <w:szCs w:val="24"/>
          <w:lang w:val="en-US"/>
        </w:rPr>
        <w:t>address, announces a quote request competition, which is carried out in one stage.</w:t>
      </w:r>
    </w:p>
    <w:p w14:paraId="2ABBEEB1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As a result of this procedure, the selected participant will be offered to sign a </w:t>
      </w:r>
      <w:r w:rsidR="00DB270B" w:rsidRPr="00B9727A">
        <w:rPr>
          <w:rFonts w:ascii="GHEA Grapalat" w:hAnsi="GHEA Grapalat"/>
          <w:sz w:val="24"/>
          <w:szCs w:val="24"/>
          <w:lang w:val="en-US"/>
        </w:rPr>
        <w:t>Diesel fuel</w:t>
      </w:r>
      <w:r w:rsidRPr="00B9727A">
        <w:rPr>
          <w:rFonts w:ascii="GHEA Grapalat" w:hAnsi="GHEA Grapalat"/>
          <w:sz w:val="24"/>
          <w:szCs w:val="24"/>
          <w:lang w:val="en-US"/>
        </w:rPr>
        <w:t xml:space="preserve"> supply contract (hereinafter referred to as the contract) in accordance with the established procedure.</w:t>
      </w:r>
    </w:p>
    <w:p w14:paraId="06C0D4A5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According to Article 7 of the RA Law on Procurement, any person, regardless of whether he/she is a foreign natural person, organization or stateless person, has an equal right to participate in this procedure.</w:t>
      </w:r>
    </w:p>
    <w:p w14:paraId="2EAA7756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The conditions presented to the persons not entitled to participate in this procedure, as well as to the participants, are defined by the invitation of this procedure.</w:t>
      </w:r>
    </w:p>
    <w:p w14:paraId="5CB0FD53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The selected bidder is determined from the number of bidders who submitted bids evaluated as satisfactory on non-price terms, on the principle of giving preference to the bidder who submitted the lowest bid.</w:t>
      </w:r>
    </w:p>
    <w:p w14:paraId="0CF34640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In case of request for electronic invitation, the customer shall provide the invitation free of charge during the working day following the day of receiving the application.</w:t>
      </w:r>
    </w:p>
    <w:p w14:paraId="6BDACAB5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Not receiving an invitation does not restrict the participant's right to participate in this procedure.</w:t>
      </w:r>
    </w:p>
    <w:p w14:paraId="439F6A34" w14:textId="6DF53620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Applications for participation in this procedure must be submitted to </w:t>
      </w:r>
      <w:r w:rsidR="00576905" w:rsidRPr="00B9727A">
        <w:rPr>
          <w:rFonts w:ascii="GHEA Grapalat" w:hAnsi="GHEA Grapalat"/>
          <w:b/>
          <w:sz w:val="24"/>
          <w:szCs w:val="24"/>
          <w:lang w:val="en-US"/>
        </w:rPr>
        <w:t xml:space="preserve">c. Tashir, </w:t>
      </w:r>
      <w:r w:rsidR="00DB270B" w:rsidRPr="00B9727A">
        <w:rPr>
          <w:rFonts w:ascii="GHEA Grapalat" w:hAnsi="GHEA Grapalat"/>
          <w:b/>
          <w:sz w:val="24"/>
          <w:szCs w:val="24"/>
          <w:lang w:val="en-US"/>
        </w:rPr>
        <w:t>V. Sargsyan 94</w:t>
      </w:r>
      <w:r w:rsidR="00B26231" w:rsidRPr="00B9727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9727A">
        <w:rPr>
          <w:rFonts w:ascii="GHEA Grapalat" w:hAnsi="GHEA Grapalat"/>
          <w:b/>
          <w:sz w:val="24"/>
          <w:szCs w:val="24"/>
          <w:lang w:val="en-US"/>
        </w:rPr>
        <w:t>address</w:t>
      </w:r>
      <w:r w:rsidRPr="00B9727A">
        <w:rPr>
          <w:rFonts w:ascii="GHEA Grapalat" w:hAnsi="GHEA Grapalat"/>
          <w:sz w:val="24"/>
          <w:szCs w:val="24"/>
          <w:lang w:val="en-US"/>
        </w:rPr>
        <w:t>, documented before this announcement</w:t>
      </w:r>
      <w:r w:rsidR="00576905" w:rsidRPr="00B9727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9727A">
        <w:rPr>
          <w:rFonts w:ascii="GHEA Grapalat" w:hAnsi="GHEA Grapalat"/>
          <w:sz w:val="24"/>
          <w:szCs w:val="24"/>
          <w:lang w:val="en-US"/>
        </w:rPr>
        <w:t>from the d</w:t>
      </w:r>
      <w:r w:rsidR="00EB6F97" w:rsidRPr="00B9727A">
        <w:rPr>
          <w:rFonts w:ascii="GHEA Grapalat" w:hAnsi="GHEA Grapalat"/>
          <w:sz w:val="24"/>
          <w:szCs w:val="24"/>
          <w:lang w:val="en-US"/>
        </w:rPr>
        <w:t xml:space="preserve">ate of publication until </w:t>
      </w:r>
      <w:r w:rsidR="00B47EA3">
        <w:rPr>
          <w:rFonts w:ascii="GHEA Grapalat" w:hAnsi="GHEA Grapalat"/>
          <w:b/>
          <w:sz w:val="24"/>
          <w:szCs w:val="24"/>
          <w:lang w:val="hy-AM"/>
        </w:rPr>
        <w:t>06.02.2026</w:t>
      </w:r>
      <w:r w:rsidR="005B5E9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73CE3" w:rsidRPr="00B9727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B6F97" w:rsidRPr="00B9727A">
        <w:rPr>
          <w:rFonts w:ascii="GHEA Grapalat" w:hAnsi="GHEA Grapalat"/>
          <w:b/>
          <w:sz w:val="24"/>
          <w:szCs w:val="24"/>
          <w:lang w:val="en-US"/>
        </w:rPr>
        <w:t xml:space="preserve">at </w:t>
      </w:r>
      <w:r w:rsidR="00B47EA3">
        <w:rPr>
          <w:rFonts w:ascii="GHEA Grapalat" w:hAnsi="GHEA Grapalat"/>
          <w:b/>
          <w:sz w:val="24"/>
          <w:szCs w:val="24"/>
          <w:lang w:val="hy-AM"/>
        </w:rPr>
        <w:t>12:45</w:t>
      </w:r>
      <w:r w:rsidRPr="00B9727A">
        <w:rPr>
          <w:rFonts w:ascii="GHEA Grapalat" w:hAnsi="GHEA Grapalat"/>
          <w:b/>
          <w:sz w:val="24"/>
          <w:szCs w:val="24"/>
          <w:lang w:val="en-US"/>
        </w:rPr>
        <w:t>.</w:t>
      </w:r>
    </w:p>
    <w:p w14:paraId="55BA2ED2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In addition to Armenian, applications can also be submitted in English or Russian.</w:t>
      </w:r>
    </w:p>
    <w:p w14:paraId="62A317A3" w14:textId="39B84364" w:rsidR="00277AF3" w:rsidRPr="00CD72B5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The applications will be opened on </w:t>
      </w:r>
      <w:r w:rsidR="00576905" w:rsidRPr="00B9727A">
        <w:rPr>
          <w:rFonts w:ascii="GHEA Grapalat" w:hAnsi="GHEA Grapalat"/>
          <w:b/>
          <w:sz w:val="24"/>
          <w:szCs w:val="24"/>
          <w:lang w:val="en-US"/>
        </w:rPr>
        <w:t>c. Tashir</w:t>
      </w:r>
      <w:r w:rsidRPr="00B9727A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="00DB270B" w:rsidRPr="00B9727A">
        <w:rPr>
          <w:rFonts w:ascii="GHEA Grapalat" w:hAnsi="GHEA Grapalat"/>
          <w:b/>
          <w:sz w:val="24"/>
          <w:szCs w:val="24"/>
          <w:lang w:val="en-US"/>
        </w:rPr>
        <w:t>V. Sargsyan 94</w:t>
      </w:r>
      <w:r w:rsidR="00EB6F97" w:rsidRPr="00B9727A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="00B47EA3">
        <w:rPr>
          <w:rFonts w:ascii="GHEA Grapalat" w:hAnsi="GHEA Grapalat"/>
          <w:b/>
          <w:sz w:val="24"/>
          <w:szCs w:val="24"/>
          <w:lang w:val="hy-AM"/>
        </w:rPr>
        <w:t>06.02.2026</w:t>
      </w:r>
      <w:r w:rsidR="00EB6F97" w:rsidRPr="00B9727A">
        <w:rPr>
          <w:rFonts w:ascii="GHEA Grapalat" w:hAnsi="GHEA Grapalat"/>
          <w:b/>
          <w:sz w:val="24"/>
          <w:szCs w:val="24"/>
          <w:lang w:val="en-US"/>
        </w:rPr>
        <w:t xml:space="preserve"> at </w:t>
      </w:r>
      <w:r w:rsidR="00B47EA3">
        <w:rPr>
          <w:rFonts w:ascii="GHEA Grapalat" w:hAnsi="GHEA Grapalat"/>
          <w:b/>
          <w:sz w:val="24"/>
          <w:szCs w:val="24"/>
          <w:lang w:val="en-US"/>
        </w:rPr>
        <w:t>12:45</w:t>
      </w:r>
      <w:r w:rsidRPr="00CD72B5">
        <w:rPr>
          <w:rFonts w:ascii="GHEA Grapalat" w:hAnsi="GHEA Grapalat"/>
          <w:b/>
          <w:sz w:val="24"/>
          <w:szCs w:val="24"/>
          <w:lang w:val="en-US"/>
        </w:rPr>
        <w:t>.</w:t>
      </w:r>
    </w:p>
    <w:p w14:paraId="25CEB0E4" w14:textId="679BB8F7" w:rsidR="00277AF3" w:rsidRPr="00CD72B5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CD72B5">
        <w:rPr>
          <w:rFonts w:ascii="GHEA Grapalat" w:hAnsi="GHEA Grapalat"/>
          <w:sz w:val="24"/>
          <w:szCs w:val="24"/>
          <w:lang w:val="en-US"/>
        </w:rPr>
        <w:t xml:space="preserve">For more information on this announcement, please contact </w:t>
      </w:r>
      <w:r w:rsidR="00CD72B5" w:rsidRPr="00CD72B5">
        <w:rPr>
          <w:rFonts w:ascii="GHEA Grapalat" w:hAnsi="GHEA Grapalat"/>
          <w:sz w:val="24"/>
          <w:szCs w:val="24"/>
          <w:lang w:val="en-US"/>
        </w:rPr>
        <w:t>Artur Baghdasaryan</w:t>
      </w:r>
      <w:r w:rsidRPr="00CD72B5">
        <w:rPr>
          <w:rFonts w:ascii="GHEA Grapalat" w:hAnsi="GHEA Grapalat"/>
          <w:sz w:val="24"/>
          <w:szCs w:val="24"/>
          <w:lang w:val="en-US"/>
        </w:rPr>
        <w:t>, Secretary of the Evaluation Committee.</w:t>
      </w:r>
      <w:r w:rsidR="00576905" w:rsidRPr="00CD72B5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0564EB28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Phone </w:t>
      </w:r>
      <w:r w:rsidR="006E469A" w:rsidRPr="00B9727A">
        <w:rPr>
          <w:rFonts w:ascii="GHEA Grapalat" w:hAnsi="GHEA Grapalat"/>
          <w:b/>
          <w:sz w:val="24"/>
          <w:szCs w:val="24"/>
          <w:lang w:val="af-ZA"/>
        </w:rPr>
        <w:t>0254-2-12-94</w:t>
      </w:r>
    </w:p>
    <w:p w14:paraId="0B9E0639" w14:textId="3BF07A7A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E-mail </w:t>
      </w:r>
      <w:r w:rsidR="009D21C8" w:rsidRPr="009D21C8">
        <w:rPr>
          <w:rFonts w:ascii="GHEA Grapalat" w:hAnsi="GHEA Grapalat"/>
          <w:b/>
          <w:sz w:val="24"/>
          <w:szCs w:val="24"/>
          <w:u w:val="single"/>
          <w:lang w:val="af-ZA"/>
        </w:rPr>
        <w:t>baghdasaryanart@mail.ru</w:t>
      </w:r>
    </w:p>
    <w:p w14:paraId="48615E05" w14:textId="22AD79C1" w:rsidR="00260B98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Client: </w:t>
      </w:r>
      <w:r w:rsidR="00DB270B" w:rsidRPr="00B9727A">
        <w:rPr>
          <w:rFonts w:ascii="GHEA Grapalat" w:hAnsi="GHEA Grapalat"/>
          <w:b/>
          <w:sz w:val="24"/>
          <w:szCs w:val="24"/>
          <w:lang w:val="en-US"/>
        </w:rPr>
        <w:t>Communal services and improvement of Tashir</w:t>
      </w:r>
    </w:p>
    <w:sectPr w:rsidR="00260B98" w:rsidSect="00DD4EE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283"/>
    <w:rsid w:val="000035F2"/>
    <w:rsid w:val="00073CE3"/>
    <w:rsid w:val="000F42A1"/>
    <w:rsid w:val="0011233B"/>
    <w:rsid w:val="0013193A"/>
    <w:rsid w:val="00186676"/>
    <w:rsid w:val="00260B98"/>
    <w:rsid w:val="00277AF3"/>
    <w:rsid w:val="002D0635"/>
    <w:rsid w:val="002F5213"/>
    <w:rsid w:val="0030289D"/>
    <w:rsid w:val="00393D54"/>
    <w:rsid w:val="003A4DD9"/>
    <w:rsid w:val="003E46E1"/>
    <w:rsid w:val="00414448"/>
    <w:rsid w:val="004419D7"/>
    <w:rsid w:val="004814A0"/>
    <w:rsid w:val="004829B9"/>
    <w:rsid w:val="004D0181"/>
    <w:rsid w:val="00505FA1"/>
    <w:rsid w:val="00557851"/>
    <w:rsid w:val="00576905"/>
    <w:rsid w:val="005B5E93"/>
    <w:rsid w:val="005E052F"/>
    <w:rsid w:val="006434D6"/>
    <w:rsid w:val="006D0425"/>
    <w:rsid w:val="006E469A"/>
    <w:rsid w:val="00750553"/>
    <w:rsid w:val="00770BB2"/>
    <w:rsid w:val="00780DCD"/>
    <w:rsid w:val="00786E2C"/>
    <w:rsid w:val="007E00D8"/>
    <w:rsid w:val="00834F74"/>
    <w:rsid w:val="00883FFE"/>
    <w:rsid w:val="00884266"/>
    <w:rsid w:val="00894497"/>
    <w:rsid w:val="008B186A"/>
    <w:rsid w:val="008B34D5"/>
    <w:rsid w:val="008D5F81"/>
    <w:rsid w:val="0097292C"/>
    <w:rsid w:val="009A6283"/>
    <w:rsid w:val="009C5DCD"/>
    <w:rsid w:val="009D21C8"/>
    <w:rsid w:val="00A00E2C"/>
    <w:rsid w:val="00A35961"/>
    <w:rsid w:val="00A4244E"/>
    <w:rsid w:val="00A6609F"/>
    <w:rsid w:val="00B05980"/>
    <w:rsid w:val="00B26231"/>
    <w:rsid w:val="00B47EA3"/>
    <w:rsid w:val="00B8538F"/>
    <w:rsid w:val="00B9727A"/>
    <w:rsid w:val="00B97B7E"/>
    <w:rsid w:val="00BA69EE"/>
    <w:rsid w:val="00BC1122"/>
    <w:rsid w:val="00C2404B"/>
    <w:rsid w:val="00C27438"/>
    <w:rsid w:val="00C8786C"/>
    <w:rsid w:val="00CD72B5"/>
    <w:rsid w:val="00D4094A"/>
    <w:rsid w:val="00D6171E"/>
    <w:rsid w:val="00D65D73"/>
    <w:rsid w:val="00D679AA"/>
    <w:rsid w:val="00D95394"/>
    <w:rsid w:val="00DB0187"/>
    <w:rsid w:val="00DB270B"/>
    <w:rsid w:val="00DD4EEB"/>
    <w:rsid w:val="00E0051E"/>
    <w:rsid w:val="00E22D9D"/>
    <w:rsid w:val="00EB6F97"/>
    <w:rsid w:val="00F60A8D"/>
    <w:rsid w:val="00F80037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0371"/>
  <w15:docId w15:val="{A7A73463-6BB6-43B8-AA15-398FCDB8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Qalantaryan</dc:creator>
  <cp:lastModifiedBy>komp gn</cp:lastModifiedBy>
  <cp:revision>70</cp:revision>
  <dcterms:created xsi:type="dcterms:W3CDTF">2020-07-10T10:43:00Z</dcterms:created>
  <dcterms:modified xsi:type="dcterms:W3CDTF">2026-01-30T08:30:00Z</dcterms:modified>
</cp:coreProperties>
</file>